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0305" w14:paraId="220F764E" w14:textId="77777777" w:rsidTr="00760305">
        <w:tc>
          <w:tcPr>
            <w:tcW w:w="4675" w:type="dxa"/>
          </w:tcPr>
          <w:p w14:paraId="4AEEB699" w14:textId="645FA9C9" w:rsidR="00760305" w:rsidRDefault="00760305">
            <w:r>
              <w:t>Game on</w:t>
            </w:r>
          </w:p>
        </w:tc>
        <w:commentRangeStart w:id="0"/>
        <w:tc>
          <w:tcPr>
            <w:tcW w:w="4675" w:type="dxa"/>
          </w:tcPr>
          <w:p w14:paraId="42DFE2E0" w14:textId="56E066CD" w:rsidR="00760305" w:rsidRDefault="00E1504A">
            <w:sdt>
              <w:sdtPr>
                <w:id w:val="94834972"/>
                <w:placeholder>
                  <w:docPart w:val="DefaultPlaceholder_-1854013440"/>
                </w:placeholder>
                <w:text/>
              </w:sdtPr>
              <w:sdtContent>
                <w:r w:rsidR="00760305">
                  <w:t>This is testing comment</w:t>
                </w:r>
              </w:sdtContent>
            </w:sdt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760305" w14:paraId="70907552" w14:textId="77777777" w:rsidTr="00760305">
        <w:tc>
          <w:tcPr>
            <w:tcW w:w="4675" w:type="dxa"/>
          </w:tcPr>
          <w:p w14:paraId="463A5A63" w14:textId="48BCF195" w:rsidR="00760305" w:rsidRDefault="00760305">
            <w:commentRangeStart w:id="1"/>
            <w:proofErr w:type="spellStart"/>
            <w:r>
              <w:t>Gamerrrr</w:t>
            </w:r>
            <w:commentRangeEnd w:id="1"/>
            <w:proofErr w:type="spellEnd"/>
            <w:r w:rsidR="00E65048">
              <w:rPr>
                <w:rStyle w:val="CommentReference"/>
              </w:rPr>
              <w:commentReference w:id="1"/>
            </w:r>
          </w:p>
        </w:tc>
        <w:tc>
          <w:tcPr>
            <w:tcW w:w="4675" w:type="dxa"/>
          </w:tcPr>
          <w:p w14:paraId="47AA6FD1" w14:textId="11CBF363" w:rsidR="00760305" w:rsidRDefault="00760305">
            <w:r>
              <w:t>Last column</w:t>
            </w:r>
          </w:p>
        </w:tc>
      </w:tr>
    </w:tbl>
    <w:p w14:paraId="758B322D" w14:textId="66EBE134" w:rsidR="007F384A" w:rsidRDefault="00E65048"/>
    <w:p w14:paraId="022B8241" w14:textId="5A309C7A" w:rsidR="00DE01C7" w:rsidRDefault="00DE01C7"/>
    <w:p w14:paraId="15EFDC40" w14:textId="31393F26" w:rsidR="00DE01C7" w:rsidRDefault="00DE01C7">
      <w:commentRangeStart w:id="2"/>
      <w:r>
        <w:t xml:space="preserve">This is </w:t>
      </w:r>
      <w:proofErr w:type="spellStart"/>
      <w:r>
        <w:t>coment</w:t>
      </w:r>
      <w:proofErr w:type="spellEnd"/>
      <w:r>
        <w:t xml:space="preserve"> normal</w:t>
      </w:r>
      <w:commentRangeEnd w:id="2"/>
      <w:r>
        <w:rPr>
          <w:rStyle w:val="CommentReference"/>
        </w:rPr>
        <w:commentReference w:id="2"/>
      </w:r>
    </w:p>
    <w:sectPr w:rsidR="00DE01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ghuwanshi, Prachi" w:date="2023-10-03T12:13:00Z" w:initials="RP">
    <w:p w14:paraId="7F6506CB" w14:textId="38F7EEE5" w:rsidR="00E1504A" w:rsidRDefault="00E1504A">
      <w:pPr>
        <w:pStyle w:val="CommentText"/>
      </w:pPr>
      <w:r>
        <w:rPr>
          <w:rStyle w:val="CommentReference"/>
        </w:rPr>
        <w:annotationRef/>
      </w:r>
      <w:r>
        <w:t>Test Comment on C</w:t>
      </w:r>
    </w:p>
  </w:comment>
  <w:comment w:id="1" w:author="Raghuwanshi, Prachi" w:date="2023-10-03T12:14:00Z" w:initials="RP">
    <w:p w14:paraId="2704D1ED" w14:textId="75F0F4CB" w:rsidR="00E65048" w:rsidRDefault="00E65048">
      <w:pPr>
        <w:pStyle w:val="CommentText"/>
      </w:pPr>
      <w:r>
        <w:rPr>
          <w:rStyle w:val="CommentReference"/>
        </w:rPr>
        <w:annotationRef/>
      </w:r>
      <w:r>
        <w:t>Gamer comment</w:t>
      </w:r>
    </w:p>
  </w:comment>
  <w:comment w:id="2" w:author="Raghuwanshi, Prachi" w:date="2023-10-03T12:14:00Z" w:initials="RP">
    <w:p w14:paraId="53C79BE4" w14:textId="6A7CF529" w:rsidR="00DE01C7" w:rsidRDefault="00DE01C7">
      <w:pPr>
        <w:pStyle w:val="CommentText"/>
      </w:pPr>
      <w:r>
        <w:rPr>
          <w:rStyle w:val="CommentReference"/>
        </w:rPr>
        <w:annotationRef/>
      </w:r>
      <w:r>
        <w:t>Normal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6506CB" w15:done="0"/>
  <w15:commentEx w15:paraId="2704D1ED" w15:done="0"/>
  <w15:commentEx w15:paraId="53C79B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683E9" w16cex:dateUtc="2023-10-03T16:13:00Z"/>
  <w16cex:commentExtensible w16cex:durableId="28C68429" w16cex:dateUtc="2023-10-03T16:14:00Z"/>
  <w16cex:commentExtensible w16cex:durableId="28C68416" w16cex:dateUtc="2023-10-03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506CB" w16cid:durableId="28C683E9"/>
  <w16cid:commentId w16cid:paraId="2704D1ED" w16cid:durableId="28C68429"/>
  <w16cid:commentId w16cid:paraId="53C79BE4" w16cid:durableId="28C684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8A92" w14:textId="77777777" w:rsidR="00760305" w:rsidRDefault="00760305" w:rsidP="00760305">
      <w:pPr>
        <w:spacing w:after="0" w:line="240" w:lineRule="auto"/>
      </w:pPr>
      <w:r>
        <w:separator/>
      </w:r>
    </w:p>
  </w:endnote>
  <w:endnote w:type="continuationSeparator" w:id="0">
    <w:p w14:paraId="509D0FDD" w14:textId="77777777" w:rsidR="00760305" w:rsidRDefault="00760305" w:rsidP="0076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5467" w14:textId="77777777" w:rsidR="00760305" w:rsidRDefault="00760305" w:rsidP="00760305">
      <w:pPr>
        <w:spacing w:after="0" w:line="240" w:lineRule="auto"/>
      </w:pPr>
      <w:r>
        <w:separator/>
      </w:r>
    </w:p>
  </w:footnote>
  <w:footnote w:type="continuationSeparator" w:id="0">
    <w:p w14:paraId="357B0894" w14:textId="77777777" w:rsidR="00760305" w:rsidRDefault="00760305" w:rsidP="0076030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ghuwanshi, Prachi">
    <w15:presenceInfo w15:providerId="AD" w15:userId="S::Prachi.Raghuwanshi@bmo.com::a9724248-06e1-45bc-b337-2ff903ac0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5"/>
    <w:rsid w:val="002C6E91"/>
    <w:rsid w:val="00382E5B"/>
    <w:rsid w:val="00760305"/>
    <w:rsid w:val="00DE01C7"/>
    <w:rsid w:val="00E1504A"/>
    <w:rsid w:val="00E65048"/>
    <w:rsid w:val="00F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5A9C9"/>
  <w15:chartTrackingRefBased/>
  <w15:docId w15:val="{C4DDD981-E64B-4EA0-87E6-DE4723A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50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F1D-0604-4073-BF49-BF29B6F1A57C}"/>
      </w:docPartPr>
      <w:docPartBody>
        <w:p w:rsidR="00000000" w:rsidRDefault="00104F26">
          <w:r w:rsidRPr="00CC67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26"/>
    <w:rsid w:val="001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F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2446-A963-409A-8969-5401C9D4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Raghuwanshi, Prachi</dc:creator>
  <cp:keywords/>
  <dc:description/>
  <cp:lastModifiedBy>Raghuwanshi, Prachi</cp:lastModifiedBy>
  <cp:revision>5</cp:revision>
  <dcterms:created xsi:type="dcterms:W3CDTF">2023-10-03T16:11:00Z</dcterms:created>
  <dcterms:modified xsi:type="dcterms:W3CDTF">2023-10-03T16:14:00Z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0cb3-7a5d-4674-b157-6d675423df49_Enabled">
    <vt:lpwstr>true</vt:lpwstr>
  </property>
  <property fmtid="{D5CDD505-2E9C-101B-9397-08002B2CF9AE}" pid="3" name="MSIP_Label_0cf00cb3-7a5d-4674-b157-6d675423df49_SetDate">
    <vt:lpwstr>2023-10-03T16:11:41Z</vt:lpwstr>
  </property>
  <property fmtid="{D5CDD505-2E9C-101B-9397-08002B2CF9AE}" pid="4" name="MSIP_Label_0cf00cb3-7a5d-4674-b157-6d675423df49_Method">
    <vt:lpwstr>Standard</vt:lpwstr>
  </property>
  <property fmtid="{D5CDD505-2E9C-101B-9397-08002B2CF9AE}" pid="5" name="MSIP_Label_0cf00cb3-7a5d-4674-b157-6d675423df49_Name">
    <vt:lpwstr>Internal</vt:lpwstr>
  </property>
  <property fmtid="{D5CDD505-2E9C-101B-9397-08002B2CF9AE}" pid="6" name="MSIP_Label_0cf00cb3-7a5d-4674-b157-6d675423df49_SiteId">
    <vt:lpwstr>ece76e02-a02b-4c4a-906d-98a34c5ce07a</vt:lpwstr>
  </property>
  <property fmtid="{D5CDD505-2E9C-101B-9397-08002B2CF9AE}" pid="7" name="MSIP_Label_0cf00cb3-7a5d-4674-b157-6d675423df49_ActionId">
    <vt:lpwstr>c99786b5-0333-4f9f-9447-f610d7f9dfc2</vt:lpwstr>
  </property>
  <property fmtid="{D5CDD505-2E9C-101B-9397-08002B2CF9AE}" pid="8" name="MSIP_Label_0cf00cb3-7a5d-4674-b157-6d675423df49_ContentBits">
    <vt:lpwstr>0</vt:lpwstr>
  </property>
</Properties>
</file>